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43" w:rsidRDefault="005571D7">
      <w:pPr>
        <w:rPr>
          <w:u w:val="single"/>
        </w:rPr>
      </w:pPr>
      <w:r w:rsidRPr="005571D7">
        <w:rPr>
          <w:u w:val="single"/>
        </w:rPr>
        <w:t>Dotaz:</w:t>
      </w:r>
    </w:p>
    <w:p w:rsidR="005571D7" w:rsidRDefault="005571D7">
      <w:pPr>
        <w:rPr>
          <w:u w:val="single"/>
        </w:rPr>
      </w:pPr>
    </w:p>
    <w:p w:rsidR="005571D7" w:rsidRPr="005571D7" w:rsidRDefault="005571D7" w:rsidP="005571D7">
      <w:pPr>
        <w:rPr>
          <w:b/>
          <w:bCs/>
        </w:rPr>
      </w:pPr>
      <w:r w:rsidRPr="005571D7">
        <w:rPr>
          <w:b/>
          <w:bCs/>
        </w:rPr>
        <w:t xml:space="preserve">Žádost o informace podle zákona </w:t>
      </w:r>
      <w:r w:rsidRPr="005571D7">
        <w:rPr>
          <w:rFonts w:hint="eastAsia"/>
          <w:b/>
        </w:rPr>
        <w:t>č</w:t>
      </w:r>
      <w:r w:rsidRPr="005571D7">
        <w:rPr>
          <w:b/>
        </w:rPr>
        <w:t>.</w:t>
      </w:r>
      <w:r w:rsidRPr="005571D7">
        <w:t xml:space="preserve"> </w:t>
      </w:r>
      <w:r w:rsidRPr="005571D7">
        <w:rPr>
          <w:b/>
          <w:bCs/>
        </w:rPr>
        <w:t>106/1999 Sb.</w:t>
      </w:r>
    </w:p>
    <w:p w:rsidR="005571D7" w:rsidRPr="005571D7" w:rsidRDefault="005571D7" w:rsidP="005571D7">
      <w:r w:rsidRPr="005571D7">
        <w:t>Obec Chotýšany</w:t>
      </w:r>
    </w:p>
    <w:p w:rsidR="005571D7" w:rsidRPr="005571D7" w:rsidRDefault="005571D7" w:rsidP="005571D7">
      <w:r w:rsidRPr="005571D7">
        <w:t>Chotýšany 54</w:t>
      </w:r>
    </w:p>
    <w:p w:rsidR="005571D7" w:rsidRPr="005571D7" w:rsidRDefault="005571D7" w:rsidP="005571D7">
      <w:r w:rsidRPr="005571D7">
        <w:t>257 28 Chotýšany</w:t>
      </w:r>
    </w:p>
    <w:p w:rsidR="005571D7" w:rsidRPr="005571D7" w:rsidRDefault="005571D7" w:rsidP="005571D7">
      <w:r w:rsidRPr="005571D7">
        <w:t xml:space="preserve">V Chotýšanech, dne </w:t>
      </w:r>
      <w:proofErr w:type="gramStart"/>
      <w:r w:rsidRPr="005571D7">
        <w:t>16.10.2019</w:t>
      </w:r>
      <w:proofErr w:type="gramEnd"/>
    </w:p>
    <w:p w:rsidR="005571D7" w:rsidRPr="005571D7" w:rsidRDefault="005571D7" w:rsidP="005571D7">
      <w:r w:rsidRPr="005571D7">
        <w:t xml:space="preserve">Ve smyslu zákona </w:t>
      </w:r>
      <w:r w:rsidRPr="005571D7">
        <w:rPr>
          <w:rFonts w:hint="eastAsia"/>
        </w:rPr>
        <w:t>č</w:t>
      </w:r>
      <w:r w:rsidRPr="005571D7">
        <w:t>. 106/1999 Sb., o svobodném p</w:t>
      </w:r>
      <w:r w:rsidRPr="005571D7">
        <w:rPr>
          <w:rFonts w:hint="eastAsia"/>
        </w:rPr>
        <w:t>ří</w:t>
      </w:r>
      <w:r w:rsidRPr="005571D7">
        <w:t>stupu k informacím Vás žádám o</w:t>
      </w:r>
    </w:p>
    <w:p w:rsidR="005571D7" w:rsidRPr="005571D7" w:rsidRDefault="005571D7" w:rsidP="005571D7">
      <w:r w:rsidRPr="005571D7">
        <w:t>zp</w:t>
      </w:r>
      <w:r w:rsidRPr="005571D7">
        <w:rPr>
          <w:rFonts w:hint="eastAsia"/>
        </w:rPr>
        <w:t>ří</w:t>
      </w:r>
      <w:r w:rsidRPr="005571D7">
        <w:t>stupn</w:t>
      </w:r>
      <w:r w:rsidRPr="005571D7">
        <w:rPr>
          <w:rFonts w:hint="eastAsia"/>
        </w:rPr>
        <w:t>ě</w:t>
      </w:r>
      <w:r w:rsidRPr="005571D7">
        <w:t>n</w:t>
      </w:r>
      <w:r w:rsidRPr="005571D7">
        <w:rPr>
          <w:rFonts w:hint="eastAsia"/>
        </w:rPr>
        <w:t>í</w:t>
      </w:r>
      <w:r w:rsidRPr="005571D7">
        <w:t xml:space="preserve"> následujících informací:</w:t>
      </w:r>
    </w:p>
    <w:p w:rsidR="005571D7" w:rsidRPr="005571D7" w:rsidRDefault="005571D7" w:rsidP="005571D7">
      <w:r w:rsidRPr="005571D7">
        <w:t xml:space="preserve">• Zápis ze zasedání zastupitelstva obce </w:t>
      </w:r>
      <w:r w:rsidRPr="005571D7">
        <w:rPr>
          <w:rFonts w:hint="eastAsia"/>
        </w:rPr>
        <w:t>č</w:t>
      </w:r>
      <w:r w:rsidRPr="005571D7">
        <w:t xml:space="preserve">. 6/2019 ze dne </w:t>
      </w:r>
      <w:proofErr w:type="gramStart"/>
      <w:r w:rsidRPr="005571D7">
        <w:t>22.7.2019</w:t>
      </w:r>
      <w:proofErr w:type="gramEnd"/>
    </w:p>
    <w:p w:rsidR="005571D7" w:rsidRPr="005571D7" w:rsidRDefault="005571D7" w:rsidP="005571D7">
      <w:r w:rsidRPr="005571D7">
        <w:t xml:space="preserve">• Zápis ze zasedání zastupitelstva obce </w:t>
      </w:r>
      <w:r w:rsidRPr="005571D7">
        <w:rPr>
          <w:rFonts w:hint="eastAsia"/>
        </w:rPr>
        <w:t>č</w:t>
      </w:r>
      <w:r w:rsidRPr="005571D7">
        <w:t xml:space="preserve">. 7 /2019 ze dne </w:t>
      </w:r>
      <w:proofErr w:type="gramStart"/>
      <w:r w:rsidRPr="005571D7">
        <w:t>12.9.2019</w:t>
      </w:r>
      <w:proofErr w:type="gramEnd"/>
    </w:p>
    <w:p w:rsidR="005571D7" w:rsidRPr="005571D7" w:rsidRDefault="005571D7" w:rsidP="005571D7">
      <w:r w:rsidRPr="005571D7">
        <w:t xml:space="preserve">• Zápis ze zasedání zastupitelstva obce </w:t>
      </w:r>
      <w:r w:rsidRPr="005571D7">
        <w:rPr>
          <w:rFonts w:hint="eastAsia"/>
        </w:rPr>
        <w:t>č</w:t>
      </w:r>
      <w:r w:rsidRPr="005571D7">
        <w:t xml:space="preserve">. 8/2019 ze dne </w:t>
      </w:r>
      <w:proofErr w:type="gramStart"/>
      <w:r w:rsidRPr="005571D7">
        <w:t>10.10.2019</w:t>
      </w:r>
      <w:proofErr w:type="gramEnd"/>
    </w:p>
    <w:p w:rsidR="005571D7" w:rsidRPr="005571D7" w:rsidRDefault="005571D7" w:rsidP="005571D7">
      <w:r w:rsidRPr="005571D7">
        <w:t xml:space="preserve">Ve smyslu § 17 odst. 2 zákona </w:t>
      </w:r>
      <w:r w:rsidRPr="005571D7">
        <w:rPr>
          <w:rFonts w:hint="eastAsia"/>
        </w:rPr>
        <w:t>č</w:t>
      </w:r>
      <w:r w:rsidRPr="005571D7">
        <w:t>. 106/1999 Sb. žádám o potvrzení p</w:t>
      </w:r>
      <w:r w:rsidRPr="005571D7">
        <w:rPr>
          <w:rFonts w:hint="eastAsia"/>
        </w:rPr>
        <w:t>ř</w:t>
      </w:r>
      <w:r w:rsidRPr="005571D7">
        <w:t>edpokl</w:t>
      </w:r>
      <w:r w:rsidRPr="005571D7">
        <w:rPr>
          <w:rFonts w:hint="eastAsia"/>
        </w:rPr>
        <w:t>á</w:t>
      </w:r>
      <w:r w:rsidRPr="005571D7">
        <w:t>dan</w:t>
      </w:r>
      <w:r w:rsidRPr="005571D7">
        <w:rPr>
          <w:rFonts w:hint="eastAsia"/>
        </w:rPr>
        <w:t>é</w:t>
      </w:r>
      <w:r w:rsidRPr="005571D7">
        <w:t xml:space="preserve"> výše úhrady</w:t>
      </w:r>
    </w:p>
    <w:p w:rsidR="005571D7" w:rsidRDefault="005571D7" w:rsidP="005571D7">
      <w:r w:rsidRPr="005571D7">
        <w:t>n</w:t>
      </w:r>
      <w:r w:rsidRPr="005571D7">
        <w:rPr>
          <w:rFonts w:hint="eastAsia"/>
        </w:rPr>
        <w:t>á</w:t>
      </w:r>
      <w:r w:rsidRPr="005571D7">
        <w:t>klad</w:t>
      </w:r>
      <w:r w:rsidRPr="005571D7">
        <w:rPr>
          <w:rFonts w:hint="eastAsia"/>
        </w:rPr>
        <w:t>ů</w:t>
      </w:r>
      <w:r w:rsidRPr="005571D7">
        <w:t xml:space="preserve">, budou-li </w:t>
      </w:r>
      <w:r w:rsidRPr="005571D7">
        <w:rPr>
          <w:rFonts w:hint="eastAsia"/>
        </w:rPr>
        <w:t>úč</w:t>
      </w:r>
      <w:r w:rsidRPr="005571D7">
        <w:t>tov</w:t>
      </w:r>
      <w:r w:rsidRPr="005571D7">
        <w:rPr>
          <w:rFonts w:hint="eastAsia"/>
        </w:rPr>
        <w:t>á</w:t>
      </w:r>
      <w:r w:rsidRPr="005571D7">
        <w:t>ny. Informaci žádám poskytnout v elektronické form</w:t>
      </w:r>
      <w:r w:rsidRPr="005571D7">
        <w:rPr>
          <w:rFonts w:hint="eastAsia"/>
        </w:rPr>
        <w:t>ě</w:t>
      </w:r>
      <w:r w:rsidRPr="005571D7">
        <w:t xml:space="preserve"> a zaslat emailem</w:t>
      </w:r>
    </w:p>
    <w:p w:rsidR="005571D7" w:rsidRDefault="005571D7" w:rsidP="005571D7"/>
    <w:p w:rsidR="005571D7" w:rsidRDefault="005571D7" w:rsidP="005571D7"/>
    <w:p w:rsidR="005571D7" w:rsidRPr="005571D7" w:rsidRDefault="005571D7" w:rsidP="005571D7"/>
    <w:p w:rsidR="005571D7" w:rsidRDefault="005571D7" w:rsidP="005571D7">
      <w:pPr>
        <w:rPr>
          <w:u w:val="single"/>
        </w:rPr>
      </w:pPr>
    </w:p>
    <w:p w:rsidR="005571D7" w:rsidRPr="005571D7" w:rsidRDefault="005571D7" w:rsidP="005571D7">
      <w:pPr>
        <w:spacing w:after="0" w:line="240" w:lineRule="auto"/>
        <w:contextualSpacing/>
        <w:rPr>
          <w:rFonts w:eastAsia="Calibri" w:cs="Times New Roman"/>
          <w:b/>
          <w:u w:val="single"/>
        </w:rPr>
      </w:pPr>
      <w:r w:rsidRPr="005571D7">
        <w:rPr>
          <w:rFonts w:eastAsia="Calibri" w:cs="Times New Roman"/>
          <w:b/>
          <w:u w:val="single"/>
        </w:rPr>
        <w:t>Odpověď na Žádost o informace podle zákona č. 106/1999 Sb.</w:t>
      </w:r>
    </w:p>
    <w:p w:rsidR="005571D7" w:rsidRPr="005571D7" w:rsidRDefault="005571D7" w:rsidP="005571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5571D7">
        <w:rPr>
          <w:rFonts w:eastAsia="Times New Roman" w:cs="Times New Roman"/>
          <w:color w:val="000000"/>
          <w:lang w:eastAsia="cs-CZ"/>
        </w:rPr>
        <w:tab/>
      </w:r>
      <w:r w:rsidRPr="005571D7">
        <w:rPr>
          <w:rFonts w:eastAsia="Calibri" w:cs="Times New Roman"/>
        </w:rPr>
        <w:t>na základě Vaší žádosti ze dne 16. 10. 2019 ve smyslu zákona č. 106/1999 Sb., o svobodném přístupu k informacím Vám v příloze poskytujeme anonymizované zápisy ze zasedání zastupitelstva obce č. 6/2019, 7/2019 a 8/2019.</w:t>
      </w:r>
      <w:bookmarkStart w:id="0" w:name="_GoBack"/>
      <w:bookmarkEnd w:id="0"/>
    </w:p>
    <w:p w:rsidR="005571D7" w:rsidRPr="005571D7" w:rsidRDefault="005571D7">
      <w:pPr>
        <w:rPr>
          <w:u w:val="single"/>
        </w:rPr>
      </w:pPr>
    </w:p>
    <w:p w:rsidR="005571D7" w:rsidRDefault="005571D7"/>
    <w:sectPr w:rsidR="005571D7" w:rsidSect="00D24069">
      <w:pgSz w:w="11906" w:h="16838" w:code="9"/>
      <w:pgMar w:top="851" w:right="1418" w:bottom="709" w:left="1418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1D7"/>
    <w:rsid w:val="002E0543"/>
    <w:rsid w:val="005571D7"/>
    <w:rsid w:val="00D2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6C6CE-772D-4047-9038-D7103A10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Chopos</dc:creator>
  <cp:keywords/>
  <dc:description/>
  <cp:lastModifiedBy>Chopos</cp:lastModifiedBy>
  <cp:revision>1</cp:revision>
  <dcterms:created xsi:type="dcterms:W3CDTF">2019-10-30T07:58:00Z</dcterms:created>
  <dcterms:modified xsi:type="dcterms:W3CDTF">2019-10-30T08:03:00Z</dcterms:modified>
</cp:coreProperties>
</file>